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709D6148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32D39" w:rsidRPr="00D32D39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230F4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